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A0392" w14:textId="77777777" w:rsidR="00E6377C" w:rsidRPr="00705454" w:rsidRDefault="00E6377C" w:rsidP="00E6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545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152" w:dyaOrig="1627" w14:anchorId="3E6A1B29">
          <v:rect id="rectole0000000000" o:spid="_x0000_i1025" style="width:57.75pt;height:81pt" o:ole="" o:preferrelative="t" stroked="f">
            <v:imagedata r:id="rId6" o:title=""/>
          </v:rect>
          <o:OLEObject Type="Embed" ProgID="StaticMetafile" ShapeID="rectole0000000000" DrawAspect="Content" ObjectID="_1722059543" r:id="rId7"/>
        </w:object>
      </w:r>
    </w:p>
    <w:p w14:paraId="13A7E31D" w14:textId="77777777" w:rsidR="00E6377C" w:rsidRPr="00705454" w:rsidRDefault="00E6377C" w:rsidP="00E63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AC098BE" w14:textId="77777777" w:rsidR="00E6377C" w:rsidRPr="00845BC0" w:rsidRDefault="00E6377C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845BC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РОССИЙСКАЯ ФЕДЕРАЦИЯ</w:t>
      </w:r>
    </w:p>
    <w:p w14:paraId="39B07642" w14:textId="77777777" w:rsidR="00E6377C" w:rsidRPr="00845BC0" w:rsidRDefault="00E6377C" w:rsidP="00B354D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845BC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ИРКУТСКАЯ ОБЛАСТЬ</w:t>
      </w:r>
    </w:p>
    <w:p w14:paraId="41B59586" w14:textId="77777777" w:rsidR="00E6377C" w:rsidRDefault="00E6377C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845BC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АЛЗАМАЙСКОЕ МУНИЦИПАЛЬНОЕ ОБРАЗОВАНИЕ</w:t>
      </w:r>
    </w:p>
    <w:p w14:paraId="6E35FD75" w14:textId="77777777" w:rsidR="00B354D3" w:rsidRPr="00845BC0" w:rsidRDefault="00B354D3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14:paraId="28497228" w14:textId="77777777" w:rsidR="00E6377C" w:rsidRPr="00845BC0" w:rsidRDefault="00E6377C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845BC0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АДМИНИСТРАЦИЯ</w:t>
      </w:r>
    </w:p>
    <w:p w14:paraId="24AD3DBA" w14:textId="77777777" w:rsidR="00E6377C" w:rsidRPr="00705454" w:rsidRDefault="00E6377C" w:rsidP="00E6377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0"/>
          <w:lang w:eastAsia="ru-RU"/>
        </w:rPr>
      </w:pPr>
    </w:p>
    <w:p w14:paraId="36B1273E" w14:textId="5A925287" w:rsidR="00E6377C" w:rsidRPr="00845BC0" w:rsidRDefault="00E6377C" w:rsidP="00E1219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</w:pPr>
      <w:r w:rsidRPr="00705454">
        <w:rPr>
          <w:rFonts w:ascii="Times New Roman" w:eastAsia="Times New Roman" w:hAnsi="Times New Roman" w:cs="Times New Roman"/>
          <w:b/>
          <w:color w:val="1D1B11"/>
          <w:sz w:val="28"/>
          <w:szCs w:val="20"/>
          <w:lang w:eastAsia="ru-RU"/>
        </w:rPr>
        <w:t xml:space="preserve">  </w:t>
      </w:r>
      <w:r w:rsidR="00B354D3"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 xml:space="preserve">ПОСТАНОВЛЕНИЕ </w:t>
      </w:r>
      <w:r w:rsidRPr="00845BC0"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>№</w:t>
      </w:r>
      <w:r w:rsidR="00B354D3"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 xml:space="preserve"> </w:t>
      </w:r>
      <w:r w:rsidR="00E12194">
        <w:rPr>
          <w:rFonts w:ascii="Times New Roman" w:eastAsia="Times New Roman" w:hAnsi="Times New Roman" w:cs="Times New Roman"/>
          <w:b/>
          <w:color w:val="1D1B11"/>
          <w:sz w:val="32"/>
          <w:szCs w:val="32"/>
          <w:lang w:eastAsia="ru-RU"/>
        </w:rPr>
        <w:t>115</w:t>
      </w:r>
    </w:p>
    <w:p w14:paraId="453B52E2" w14:textId="77777777" w:rsidR="00E6377C" w:rsidRPr="00D85701" w:rsidRDefault="00E6377C" w:rsidP="0033548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0"/>
          <w:lang w:eastAsia="ru-RU"/>
        </w:rPr>
      </w:pPr>
    </w:p>
    <w:p w14:paraId="0FE78E62" w14:textId="77777777" w:rsidR="00E6377C" w:rsidRPr="00705454" w:rsidRDefault="00E6377C" w:rsidP="0033548E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</w:pPr>
      <w:r w:rsidRPr="00705454"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>г. Алзамай</w:t>
      </w:r>
    </w:p>
    <w:p w14:paraId="414DF6C1" w14:textId="34406B9D" w:rsidR="00E6377C" w:rsidRDefault="00E6377C" w:rsidP="0033548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</w:pPr>
      <w:r w:rsidRPr="00705454"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>от</w:t>
      </w:r>
      <w:r w:rsidR="007F55DB"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 xml:space="preserve"> </w:t>
      </w:r>
      <w:r w:rsidR="00E12194"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  <w:t>10 августа 2022 г.</w:t>
      </w:r>
    </w:p>
    <w:p w14:paraId="670029F2" w14:textId="77777777" w:rsidR="00111FC4" w:rsidRPr="00705454" w:rsidRDefault="00111FC4" w:rsidP="0033548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D1B11"/>
          <w:sz w:val="24"/>
          <w:szCs w:val="20"/>
          <w:lang w:eastAsia="ru-RU"/>
        </w:rPr>
      </w:pPr>
    </w:p>
    <w:p w14:paraId="0C560EF8" w14:textId="032C3CEF" w:rsidR="00111FC4" w:rsidRPr="00863B17" w:rsidRDefault="00111FC4" w:rsidP="0033548E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</w:rPr>
      </w:pPr>
      <w:r w:rsidRPr="00111FC4">
        <w:rPr>
          <w:bCs/>
        </w:rPr>
        <w:t>О признани</w:t>
      </w:r>
      <w:r w:rsidR="000B2F80">
        <w:rPr>
          <w:bCs/>
        </w:rPr>
        <w:t xml:space="preserve">и </w:t>
      </w:r>
      <w:proofErr w:type="gramStart"/>
      <w:r w:rsidR="000B2F80">
        <w:rPr>
          <w:bCs/>
        </w:rPr>
        <w:t>утратившим</w:t>
      </w:r>
      <w:proofErr w:type="gramEnd"/>
      <w:r w:rsidR="000B2F80">
        <w:rPr>
          <w:bCs/>
        </w:rPr>
        <w:t xml:space="preserve"> силу</w:t>
      </w:r>
      <w:r w:rsidR="005A3169">
        <w:rPr>
          <w:bCs/>
        </w:rPr>
        <w:t xml:space="preserve"> постановлени</w:t>
      </w:r>
      <w:r w:rsidR="00863B17">
        <w:rPr>
          <w:bCs/>
        </w:rPr>
        <w:t>е</w:t>
      </w:r>
    </w:p>
    <w:p w14:paraId="5C8902B4" w14:textId="77777777" w:rsidR="00111FC4" w:rsidRPr="00111FC4" w:rsidRDefault="00111FC4" w:rsidP="0033548E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</w:rPr>
      </w:pPr>
      <w:r>
        <w:rPr>
          <w:bCs/>
        </w:rPr>
        <w:t>а</w:t>
      </w:r>
      <w:r w:rsidRPr="00111FC4">
        <w:rPr>
          <w:bCs/>
        </w:rPr>
        <w:t>дминистрации Ал</w:t>
      </w:r>
      <w:r>
        <w:rPr>
          <w:bCs/>
        </w:rPr>
        <w:t>з</w:t>
      </w:r>
      <w:r w:rsidRPr="00111FC4">
        <w:rPr>
          <w:bCs/>
        </w:rPr>
        <w:t>амай</w:t>
      </w:r>
      <w:r>
        <w:rPr>
          <w:bCs/>
        </w:rPr>
        <w:t>ского муниципального образовани</w:t>
      </w:r>
      <w:r w:rsidRPr="00111FC4">
        <w:rPr>
          <w:bCs/>
        </w:rPr>
        <w:t>я</w:t>
      </w:r>
    </w:p>
    <w:p w14:paraId="0F399F97" w14:textId="77777777" w:rsidR="0033548E" w:rsidRDefault="0033548E" w:rsidP="0033548E">
      <w:pPr>
        <w:pStyle w:val="header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</w:p>
    <w:p w14:paraId="30AC226C" w14:textId="77777777" w:rsidR="00E6377C" w:rsidRDefault="005A3169" w:rsidP="0033548E">
      <w:pPr>
        <w:pStyle w:val="header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Cs w:val="20"/>
        </w:rPr>
      </w:pPr>
      <w:proofErr w:type="gramStart"/>
      <w:r>
        <w:t>В целях приведения нормативно</w:t>
      </w:r>
      <w:r w:rsidR="00A5198D">
        <w:t xml:space="preserve"> -</w:t>
      </w:r>
      <w:r>
        <w:t xml:space="preserve"> правовых актов администрации Алзамайского муниципального образования в соответствие с действующим законодательным</w:t>
      </w:r>
      <w:r w:rsidR="00A5198D">
        <w:t xml:space="preserve"> Российской Федерации</w:t>
      </w:r>
      <w:r>
        <w:t>, руководствуясь</w:t>
      </w:r>
      <w:r w:rsidR="00111FC4" w:rsidRPr="00111FC4">
        <w:t> </w:t>
      </w:r>
      <w:hyperlink r:id="rId8" w:anchor="64U0IK" w:history="1">
        <w:r w:rsidR="00111FC4" w:rsidRPr="00111FC4">
          <w:rPr>
            <w:rStyle w:val="a5"/>
            <w:color w:val="auto"/>
            <w:u w:val="none"/>
          </w:rPr>
          <w:t xml:space="preserve">Федеральным законом от 31.07.2020 </w:t>
        </w:r>
        <w:r w:rsidR="00111FC4">
          <w:rPr>
            <w:rStyle w:val="a5"/>
            <w:color w:val="auto"/>
            <w:u w:val="none"/>
          </w:rPr>
          <w:t>№ 248-ФЗ «</w:t>
        </w:r>
        <w:r w:rsidR="0033548E">
          <w:rPr>
            <w:rStyle w:val="a5"/>
            <w:color w:val="auto"/>
            <w:u w:val="none"/>
          </w:rPr>
          <w:t xml:space="preserve">О государственном </w:t>
        </w:r>
        <w:r w:rsidR="00111FC4" w:rsidRPr="00111FC4">
          <w:rPr>
            <w:rStyle w:val="a5"/>
            <w:color w:val="auto"/>
            <w:u w:val="none"/>
          </w:rPr>
          <w:t>контроле (надзоре) и муниципальном контроле в Российской Федерации</w:t>
        </w:r>
        <w:r w:rsidR="00111FC4">
          <w:rPr>
            <w:rStyle w:val="a5"/>
            <w:color w:val="auto"/>
            <w:u w:val="none"/>
          </w:rPr>
          <w:t>»</w:t>
        </w:r>
      </w:hyperlink>
      <w:r w:rsidR="00111FC4">
        <w:t>,</w:t>
      </w:r>
      <w:r w:rsidR="00173AB9">
        <w:t xml:space="preserve"> </w:t>
      </w:r>
      <w:r w:rsidR="00E669D4" w:rsidRPr="00111FC4">
        <w:t>стать</w:t>
      </w:r>
      <w:r w:rsidR="00A5198D">
        <w:t>ей</w:t>
      </w:r>
      <w:r w:rsidR="00111FC4">
        <w:rPr>
          <w:szCs w:val="20"/>
        </w:rPr>
        <w:t xml:space="preserve"> </w:t>
      </w:r>
      <w:r w:rsidR="00E6377C" w:rsidRPr="00111FC4">
        <w:rPr>
          <w:szCs w:val="20"/>
        </w:rPr>
        <w:t xml:space="preserve">47 Устава Алзамайского муниципального образования, </w:t>
      </w:r>
      <w:r w:rsidR="00480C86" w:rsidRPr="00111FC4">
        <w:rPr>
          <w:szCs w:val="20"/>
        </w:rPr>
        <w:t>администрация Алзамайского муниципального образования</w:t>
      </w:r>
      <w:proofErr w:type="gramEnd"/>
    </w:p>
    <w:p w14:paraId="56B15669" w14:textId="77777777" w:rsidR="00472CC7" w:rsidRPr="00111FC4" w:rsidRDefault="00472CC7" w:rsidP="0033548E">
      <w:pPr>
        <w:pStyle w:val="header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</w:p>
    <w:p w14:paraId="6C4CD76E" w14:textId="77777777" w:rsidR="00E6377C" w:rsidRPr="00111FC4" w:rsidRDefault="00C16288" w:rsidP="0033548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</w:t>
      </w:r>
      <w:r w:rsidR="00E6377C" w:rsidRPr="0011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14:paraId="5AF17645" w14:textId="77777777" w:rsidR="00E6377C" w:rsidRPr="00111FC4" w:rsidRDefault="00E6377C" w:rsidP="0033548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4A8DA" w14:textId="174C1FA6" w:rsidR="00AD0FC3" w:rsidRPr="00AD0FC3" w:rsidRDefault="00111FC4" w:rsidP="00863B1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33548E">
        <w:t>1. Признать утратившим силу постановлени</w:t>
      </w:r>
      <w:r w:rsidR="00863B17">
        <w:t>е</w:t>
      </w:r>
      <w:r w:rsidRPr="0033548E">
        <w:t xml:space="preserve"> администрации Алзамайского муниципального образования</w:t>
      </w:r>
      <w:r w:rsidR="00863B17">
        <w:t xml:space="preserve"> </w:t>
      </w:r>
      <w:r w:rsidR="00AD0FC3" w:rsidRPr="00AD0FC3">
        <w:fldChar w:fldCharType="begin"/>
      </w:r>
      <w:r w:rsidR="00AD0FC3" w:rsidRPr="00AD0FC3">
        <w:instrText xml:space="preserve"> HYPERLINK "https://docs.cntd.ru/document/559595004" </w:instrText>
      </w:r>
      <w:r w:rsidR="00AD0FC3" w:rsidRPr="00AD0FC3">
        <w:fldChar w:fldCharType="separate"/>
      </w:r>
      <w:r w:rsidR="00ED1FE5">
        <w:t xml:space="preserve">от </w:t>
      </w:r>
      <w:r w:rsidR="00863B17">
        <w:t>27</w:t>
      </w:r>
      <w:r w:rsidR="00ED1FE5">
        <w:t>.04.201</w:t>
      </w:r>
      <w:r w:rsidR="00863B17">
        <w:t>0</w:t>
      </w:r>
      <w:r w:rsidR="00ED1FE5">
        <w:t xml:space="preserve"> № 21 «</w:t>
      </w:r>
      <w:r w:rsidR="00B261BE">
        <w:t xml:space="preserve">Об утверждении </w:t>
      </w:r>
      <w:r w:rsidR="00863B17">
        <w:t>Р</w:t>
      </w:r>
      <w:r w:rsidR="00ED1FE5" w:rsidRPr="00ED1FE5">
        <w:t>егламент</w:t>
      </w:r>
      <w:r w:rsidR="00B261BE">
        <w:t>а</w:t>
      </w:r>
      <w:r w:rsidR="00863B17">
        <w:t xml:space="preserve"> проведения проверок при осуществлении</w:t>
      </w:r>
      <w:r w:rsidR="00ED1FE5" w:rsidRPr="00ED1FE5">
        <w:t xml:space="preserve"> муниципального </w:t>
      </w:r>
      <w:r w:rsidR="00863B17">
        <w:t xml:space="preserve">земельного </w:t>
      </w:r>
      <w:r w:rsidR="00ED1FE5" w:rsidRPr="00ED1FE5">
        <w:t xml:space="preserve">контроля </w:t>
      </w:r>
      <w:proofErr w:type="gramStart"/>
      <w:r w:rsidR="00863B17">
        <w:t>на</w:t>
      </w:r>
      <w:proofErr w:type="gramEnd"/>
      <w:r w:rsidR="00ED1FE5" w:rsidRPr="00ED1FE5">
        <w:t xml:space="preserve"> территории Алзамайского муниципального образования»</w:t>
      </w:r>
      <w:r w:rsidR="00ED1FE5">
        <w:t>;</w:t>
      </w:r>
      <w:r w:rsidR="00ED1FE5">
        <w:tab/>
      </w:r>
    </w:p>
    <w:p w14:paraId="3861EFCA" w14:textId="2D29CF89" w:rsidR="00111FC4" w:rsidRPr="00863B17" w:rsidRDefault="00AD0FC3" w:rsidP="00863B17">
      <w:pPr>
        <w:spacing w:after="0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FC3">
        <w:rPr>
          <w:rFonts w:ascii="Times New Roman" w:hAnsi="Times New Roman" w:cs="Times New Roman"/>
          <w:sz w:val="24"/>
          <w:szCs w:val="24"/>
        </w:rPr>
        <w:fldChar w:fldCharType="end"/>
      </w:r>
      <w:r w:rsidR="00860D24" w:rsidRPr="00863B17">
        <w:rPr>
          <w:rFonts w:ascii="Times New Roman" w:hAnsi="Times New Roman" w:cs="Times New Roman"/>
          <w:sz w:val="24"/>
          <w:szCs w:val="24"/>
        </w:rPr>
        <w:t xml:space="preserve"> </w:t>
      </w:r>
      <w:r w:rsidR="00111FC4" w:rsidRPr="00863B17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газете «Вестник Алзамайского муниципального образования» и разместить на официальном сайте администрации </w:t>
      </w:r>
      <w:r w:rsidR="00111FC4" w:rsidRPr="00863B17">
        <w:rPr>
          <w:rStyle w:val="a7"/>
          <w:rFonts w:ascii="Times New Roman" w:hAnsi="Times New Roman" w:cs="Times New Roman"/>
          <w:b w:val="0"/>
          <w:sz w:val="24"/>
          <w:szCs w:val="24"/>
        </w:rPr>
        <w:t>Алзамайского муниципального образования</w:t>
      </w:r>
      <w:r w:rsidR="00111FC4" w:rsidRPr="00863B17">
        <w:rPr>
          <w:rFonts w:ascii="Times New Roman" w:hAnsi="Times New Roman" w:cs="Times New Roman"/>
          <w:b/>
          <w:sz w:val="24"/>
          <w:szCs w:val="24"/>
        </w:rPr>
        <w:t>.</w:t>
      </w:r>
    </w:p>
    <w:p w14:paraId="2038F838" w14:textId="77777777" w:rsidR="00111FC4" w:rsidRPr="0033548E" w:rsidRDefault="00111FC4" w:rsidP="0033548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</w:pPr>
      <w:r w:rsidRPr="0033548E">
        <w:t xml:space="preserve"> 3. Настоящее постановление вс</w:t>
      </w:r>
      <w:r w:rsidR="004A0975">
        <w:t>тупает в силу со д</w:t>
      </w:r>
      <w:r w:rsidRPr="0033548E">
        <w:t>ня его официального опубликования.</w:t>
      </w:r>
    </w:p>
    <w:p w14:paraId="44973C08" w14:textId="4D705377" w:rsidR="00111FC4" w:rsidRPr="0033548E" w:rsidRDefault="004A0975" w:rsidP="0033548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</w:pPr>
      <w:r>
        <w:t xml:space="preserve"> </w:t>
      </w:r>
      <w:r w:rsidR="00111FC4" w:rsidRPr="0033548E">
        <w:t xml:space="preserve">4. </w:t>
      </w:r>
      <w:proofErr w:type="gramStart"/>
      <w:r w:rsidR="00111FC4" w:rsidRPr="0033548E">
        <w:t>Контроль за</w:t>
      </w:r>
      <w:proofErr w:type="gramEnd"/>
      <w:r w:rsidR="00111FC4" w:rsidRPr="0033548E">
        <w:t xml:space="preserve"> исполнением настоящего постановления оставляю за собой.</w:t>
      </w:r>
    </w:p>
    <w:p w14:paraId="78E6E7E1" w14:textId="77777777" w:rsidR="00111FC4" w:rsidRDefault="00111FC4" w:rsidP="0033548E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right="2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5A8EEF" w14:textId="77777777" w:rsidR="0033548E" w:rsidRDefault="0033548E" w:rsidP="0033548E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right="2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6D3EAD" w14:textId="77777777" w:rsidR="00E12194" w:rsidRPr="0033548E" w:rsidRDefault="00E12194" w:rsidP="0033548E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right="2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2A4BC1" w14:textId="77777777" w:rsidR="00E6377C" w:rsidRPr="00111FC4" w:rsidRDefault="00E6377C" w:rsidP="0033548E">
      <w:pPr>
        <w:widowControl w:val="0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F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Алзамайского</w:t>
      </w:r>
    </w:p>
    <w:p w14:paraId="3FA8F84A" w14:textId="77777777" w:rsidR="00375B40" w:rsidRDefault="00E6377C" w:rsidP="0033548E">
      <w:pPr>
        <w:widowControl w:val="0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F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А.В. Лебедев</w:t>
      </w:r>
    </w:p>
    <w:p w14:paraId="504A0C2B" w14:textId="77777777" w:rsidR="00103FBB" w:rsidRDefault="00103FBB" w:rsidP="0033548E">
      <w:pPr>
        <w:widowControl w:val="0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1ACEE" w14:textId="77777777" w:rsidR="00103FBB" w:rsidRDefault="00103FBB" w:rsidP="0033548E">
      <w:pPr>
        <w:widowControl w:val="0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40218" w14:textId="77777777" w:rsidR="00103FBB" w:rsidRDefault="00103FBB" w:rsidP="0033548E">
      <w:pPr>
        <w:widowControl w:val="0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588B" w14:textId="77777777" w:rsidR="00103FBB" w:rsidRDefault="00103FBB" w:rsidP="0033548E">
      <w:pPr>
        <w:widowControl w:val="0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03FBB" w:rsidSect="009C4F7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34"/>
    <w:rsid w:val="00010E4C"/>
    <w:rsid w:val="000235CA"/>
    <w:rsid w:val="00031FE7"/>
    <w:rsid w:val="00034661"/>
    <w:rsid w:val="00035D0A"/>
    <w:rsid w:val="00037F94"/>
    <w:rsid w:val="00047ABE"/>
    <w:rsid w:val="000535A1"/>
    <w:rsid w:val="0005581B"/>
    <w:rsid w:val="00055B47"/>
    <w:rsid w:val="00057CED"/>
    <w:rsid w:val="00065F69"/>
    <w:rsid w:val="000700A7"/>
    <w:rsid w:val="000720D3"/>
    <w:rsid w:val="000874EF"/>
    <w:rsid w:val="00095A01"/>
    <w:rsid w:val="000A534F"/>
    <w:rsid w:val="000B2F80"/>
    <w:rsid w:val="000D7D00"/>
    <w:rsid w:val="00103FBB"/>
    <w:rsid w:val="00111FC4"/>
    <w:rsid w:val="0012071A"/>
    <w:rsid w:val="00152397"/>
    <w:rsid w:val="00173AB9"/>
    <w:rsid w:val="001856CF"/>
    <w:rsid w:val="0019549F"/>
    <w:rsid w:val="001C5D27"/>
    <w:rsid w:val="001D49CD"/>
    <w:rsid w:val="001D7F8B"/>
    <w:rsid w:val="002151D3"/>
    <w:rsid w:val="0022039C"/>
    <w:rsid w:val="00233523"/>
    <w:rsid w:val="00241144"/>
    <w:rsid w:val="00277AB4"/>
    <w:rsid w:val="002A2258"/>
    <w:rsid w:val="002A5FCB"/>
    <w:rsid w:val="002B3151"/>
    <w:rsid w:val="002C3CE7"/>
    <w:rsid w:val="002C55A7"/>
    <w:rsid w:val="0031397B"/>
    <w:rsid w:val="0033548E"/>
    <w:rsid w:val="00356B0E"/>
    <w:rsid w:val="00365F53"/>
    <w:rsid w:val="00367D0C"/>
    <w:rsid w:val="00375B40"/>
    <w:rsid w:val="00376EC8"/>
    <w:rsid w:val="00381676"/>
    <w:rsid w:val="00382F5F"/>
    <w:rsid w:val="00392973"/>
    <w:rsid w:val="00395941"/>
    <w:rsid w:val="00396D43"/>
    <w:rsid w:val="003B1634"/>
    <w:rsid w:val="003B54AF"/>
    <w:rsid w:val="003C723B"/>
    <w:rsid w:val="003D4737"/>
    <w:rsid w:val="003D5E72"/>
    <w:rsid w:val="0040755E"/>
    <w:rsid w:val="00421062"/>
    <w:rsid w:val="00421FB1"/>
    <w:rsid w:val="00440866"/>
    <w:rsid w:val="00440A61"/>
    <w:rsid w:val="004522B5"/>
    <w:rsid w:val="004530C5"/>
    <w:rsid w:val="00462CBF"/>
    <w:rsid w:val="00472CC7"/>
    <w:rsid w:val="00475324"/>
    <w:rsid w:val="004756FB"/>
    <w:rsid w:val="00480C86"/>
    <w:rsid w:val="00494216"/>
    <w:rsid w:val="004A0975"/>
    <w:rsid w:val="004B350B"/>
    <w:rsid w:val="004E1801"/>
    <w:rsid w:val="004E7CFD"/>
    <w:rsid w:val="00530381"/>
    <w:rsid w:val="005474E4"/>
    <w:rsid w:val="00554AA9"/>
    <w:rsid w:val="00555B2D"/>
    <w:rsid w:val="00573679"/>
    <w:rsid w:val="0058075C"/>
    <w:rsid w:val="00594F85"/>
    <w:rsid w:val="005A3169"/>
    <w:rsid w:val="005A3345"/>
    <w:rsid w:val="005A3369"/>
    <w:rsid w:val="005F2152"/>
    <w:rsid w:val="00605543"/>
    <w:rsid w:val="00627DF3"/>
    <w:rsid w:val="00662DA7"/>
    <w:rsid w:val="006679A7"/>
    <w:rsid w:val="00675E68"/>
    <w:rsid w:val="006C58F3"/>
    <w:rsid w:val="006D6F7B"/>
    <w:rsid w:val="006F5C70"/>
    <w:rsid w:val="00704D5F"/>
    <w:rsid w:val="00706E56"/>
    <w:rsid w:val="00721B48"/>
    <w:rsid w:val="00721C3C"/>
    <w:rsid w:val="007241A7"/>
    <w:rsid w:val="00730D7A"/>
    <w:rsid w:val="00737ABB"/>
    <w:rsid w:val="00741305"/>
    <w:rsid w:val="00755A77"/>
    <w:rsid w:val="007914A8"/>
    <w:rsid w:val="007971DC"/>
    <w:rsid w:val="007A5489"/>
    <w:rsid w:val="007D057A"/>
    <w:rsid w:val="007F55DB"/>
    <w:rsid w:val="008211AE"/>
    <w:rsid w:val="00823EF0"/>
    <w:rsid w:val="00831BDA"/>
    <w:rsid w:val="00845BC0"/>
    <w:rsid w:val="008556DD"/>
    <w:rsid w:val="00860D24"/>
    <w:rsid w:val="00863B17"/>
    <w:rsid w:val="00871A40"/>
    <w:rsid w:val="008738AC"/>
    <w:rsid w:val="0087423D"/>
    <w:rsid w:val="00880AB8"/>
    <w:rsid w:val="008A6607"/>
    <w:rsid w:val="008B11C4"/>
    <w:rsid w:val="008D0E29"/>
    <w:rsid w:val="008E0B88"/>
    <w:rsid w:val="0092674A"/>
    <w:rsid w:val="009500D4"/>
    <w:rsid w:val="009B1AEB"/>
    <w:rsid w:val="009B2241"/>
    <w:rsid w:val="009C31E9"/>
    <w:rsid w:val="009C4F74"/>
    <w:rsid w:val="009E0D33"/>
    <w:rsid w:val="009F0F7B"/>
    <w:rsid w:val="009F1FC8"/>
    <w:rsid w:val="009F375D"/>
    <w:rsid w:val="00A11A7B"/>
    <w:rsid w:val="00A21EF5"/>
    <w:rsid w:val="00A22285"/>
    <w:rsid w:val="00A426B7"/>
    <w:rsid w:val="00A42E78"/>
    <w:rsid w:val="00A5198D"/>
    <w:rsid w:val="00A64663"/>
    <w:rsid w:val="00A72F7B"/>
    <w:rsid w:val="00A81F8C"/>
    <w:rsid w:val="00A82DFC"/>
    <w:rsid w:val="00A97352"/>
    <w:rsid w:val="00AB2D56"/>
    <w:rsid w:val="00AB51D8"/>
    <w:rsid w:val="00AC456C"/>
    <w:rsid w:val="00AC481D"/>
    <w:rsid w:val="00AC7783"/>
    <w:rsid w:val="00AD0FC3"/>
    <w:rsid w:val="00AD316F"/>
    <w:rsid w:val="00AD7473"/>
    <w:rsid w:val="00AF1F35"/>
    <w:rsid w:val="00AF61F3"/>
    <w:rsid w:val="00B12AD4"/>
    <w:rsid w:val="00B245F1"/>
    <w:rsid w:val="00B261BE"/>
    <w:rsid w:val="00B354D3"/>
    <w:rsid w:val="00B416E3"/>
    <w:rsid w:val="00B54AA9"/>
    <w:rsid w:val="00B67971"/>
    <w:rsid w:val="00B82B59"/>
    <w:rsid w:val="00B97212"/>
    <w:rsid w:val="00BA11BA"/>
    <w:rsid w:val="00BA2793"/>
    <w:rsid w:val="00BB4337"/>
    <w:rsid w:val="00BE17C7"/>
    <w:rsid w:val="00BF13DE"/>
    <w:rsid w:val="00C009D3"/>
    <w:rsid w:val="00C12F35"/>
    <w:rsid w:val="00C15918"/>
    <w:rsid w:val="00C15E23"/>
    <w:rsid w:val="00C16288"/>
    <w:rsid w:val="00C63918"/>
    <w:rsid w:val="00C82FA7"/>
    <w:rsid w:val="00C903BD"/>
    <w:rsid w:val="00CA27D9"/>
    <w:rsid w:val="00CC26C4"/>
    <w:rsid w:val="00CD6548"/>
    <w:rsid w:val="00CE01C4"/>
    <w:rsid w:val="00CF65FB"/>
    <w:rsid w:val="00CF7A86"/>
    <w:rsid w:val="00D0380A"/>
    <w:rsid w:val="00D03CFA"/>
    <w:rsid w:val="00D16F00"/>
    <w:rsid w:val="00D23030"/>
    <w:rsid w:val="00D52007"/>
    <w:rsid w:val="00D55A4D"/>
    <w:rsid w:val="00D61CD0"/>
    <w:rsid w:val="00D62844"/>
    <w:rsid w:val="00D76701"/>
    <w:rsid w:val="00D85701"/>
    <w:rsid w:val="00D91F16"/>
    <w:rsid w:val="00D97329"/>
    <w:rsid w:val="00DB2C7B"/>
    <w:rsid w:val="00DE58CC"/>
    <w:rsid w:val="00E12194"/>
    <w:rsid w:val="00E135F3"/>
    <w:rsid w:val="00E21C2A"/>
    <w:rsid w:val="00E42B07"/>
    <w:rsid w:val="00E6377C"/>
    <w:rsid w:val="00E65242"/>
    <w:rsid w:val="00E669D4"/>
    <w:rsid w:val="00E679D4"/>
    <w:rsid w:val="00E708E1"/>
    <w:rsid w:val="00E73B67"/>
    <w:rsid w:val="00E9029D"/>
    <w:rsid w:val="00E95B89"/>
    <w:rsid w:val="00E95FE8"/>
    <w:rsid w:val="00E97C46"/>
    <w:rsid w:val="00EC2A0B"/>
    <w:rsid w:val="00EC349C"/>
    <w:rsid w:val="00ED140C"/>
    <w:rsid w:val="00ED1FE5"/>
    <w:rsid w:val="00ED2F9F"/>
    <w:rsid w:val="00EE4921"/>
    <w:rsid w:val="00F128FE"/>
    <w:rsid w:val="00F20C78"/>
    <w:rsid w:val="00F23605"/>
    <w:rsid w:val="00F31FFD"/>
    <w:rsid w:val="00F552BA"/>
    <w:rsid w:val="00F620D8"/>
    <w:rsid w:val="00F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4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C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1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1FC4"/>
    <w:rPr>
      <w:color w:val="0000FF"/>
      <w:u w:val="single"/>
    </w:rPr>
  </w:style>
  <w:style w:type="paragraph" w:styleId="a6">
    <w:name w:val="No Spacing"/>
    <w:uiPriority w:val="1"/>
    <w:qFormat/>
    <w:rsid w:val="00111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111FC4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D1FE5"/>
    <w:rPr>
      <w:color w:val="800080" w:themeColor="followedHyperlink"/>
      <w:u w:val="single"/>
    </w:rPr>
  </w:style>
  <w:style w:type="paragraph" w:customStyle="1" w:styleId="consplustitle">
    <w:name w:val="consplustitle"/>
    <w:basedOn w:val="a"/>
    <w:rsid w:val="00ED1FE5"/>
    <w:pPr>
      <w:spacing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5A334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Normal (Web)"/>
    <w:basedOn w:val="a"/>
    <w:uiPriority w:val="99"/>
    <w:unhideWhenUsed/>
    <w:rsid w:val="0010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C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1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1FC4"/>
    <w:rPr>
      <w:color w:val="0000FF"/>
      <w:u w:val="single"/>
    </w:rPr>
  </w:style>
  <w:style w:type="paragraph" w:styleId="a6">
    <w:name w:val="No Spacing"/>
    <w:uiPriority w:val="1"/>
    <w:qFormat/>
    <w:rsid w:val="00111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111FC4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D1FE5"/>
    <w:rPr>
      <w:color w:val="800080" w:themeColor="followedHyperlink"/>
      <w:u w:val="single"/>
    </w:rPr>
  </w:style>
  <w:style w:type="paragraph" w:customStyle="1" w:styleId="consplustitle">
    <w:name w:val="consplustitle"/>
    <w:basedOn w:val="a"/>
    <w:rsid w:val="00ED1FE5"/>
    <w:pPr>
      <w:spacing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5A334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Normal (Web)"/>
    <w:basedOn w:val="a"/>
    <w:uiPriority w:val="99"/>
    <w:unhideWhenUsed/>
    <w:rsid w:val="0010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LENA</cp:lastModifiedBy>
  <cp:revision>5</cp:revision>
  <cp:lastPrinted>2022-03-24T03:08:00Z</cp:lastPrinted>
  <dcterms:created xsi:type="dcterms:W3CDTF">2022-08-09T03:39:00Z</dcterms:created>
  <dcterms:modified xsi:type="dcterms:W3CDTF">2022-08-15T01:06:00Z</dcterms:modified>
</cp:coreProperties>
</file>